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D7518" w14:textId="77777777" w:rsidR="00157FCD" w:rsidRDefault="00157FCD">
      <w:pPr>
        <w:jc w:val="center"/>
        <w:rPr>
          <w:b/>
          <w:color w:val="000000"/>
          <w:sz w:val="36"/>
          <w:szCs w:val="36"/>
        </w:rPr>
      </w:pPr>
    </w:p>
    <w:p w14:paraId="5C21ECD0" w14:textId="77777777" w:rsidR="00157FCD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COMITÊ DE ÉTICA EM PESQUISA (CEP)/HEMOCE</w:t>
      </w:r>
    </w:p>
    <w:p w14:paraId="1C86D243" w14:textId="77777777" w:rsidR="00157FCD" w:rsidRDefault="00157FCD">
      <w:pPr>
        <w:jc w:val="center"/>
        <w:rPr>
          <w:b/>
          <w:color w:val="000000"/>
        </w:rPr>
      </w:pPr>
    </w:p>
    <w:p w14:paraId="7B3D20FD" w14:textId="77777777" w:rsidR="00157FCD" w:rsidRDefault="00000000">
      <w:pPr>
        <w:jc w:val="center"/>
        <w:rPr>
          <w:b/>
        </w:rPr>
      </w:pPr>
      <w:r>
        <w:rPr>
          <w:b/>
          <w:color w:val="000000"/>
        </w:rPr>
        <w:t xml:space="preserve">CHECK LIST DOCUMENTAL </w:t>
      </w:r>
      <w:r>
        <w:rPr>
          <w:b/>
        </w:rPr>
        <w:t>PARA SUBMISSÃO DE PROJETOS DE PESQUISA AO CEP/HEMOCE</w:t>
      </w:r>
    </w:p>
    <w:p w14:paraId="73278324" w14:textId="77777777" w:rsidR="00157FCD" w:rsidRDefault="00157FCD">
      <w:pPr>
        <w:jc w:val="center"/>
        <w:rPr>
          <w:b/>
        </w:rPr>
      </w:pPr>
    </w:p>
    <w:p w14:paraId="4DDEF862" w14:textId="77777777" w:rsidR="00157FCD" w:rsidRDefault="00000000">
      <w:pPr>
        <w:jc w:val="center"/>
        <w:rPr>
          <w:b/>
        </w:rPr>
      </w:pPr>
      <w:r>
        <w:rPr>
          <w:b/>
        </w:rPr>
        <w:t>TÍTULO DA PESQUISA: ______________________________________________________</w:t>
      </w:r>
    </w:p>
    <w:p w14:paraId="7DEBAEA0" w14:textId="77777777" w:rsidR="00157FCD" w:rsidRDefault="00157FCD">
      <w:pPr>
        <w:jc w:val="center"/>
        <w:rPr>
          <w:b/>
          <w:color w:val="000000"/>
        </w:rPr>
      </w:pPr>
    </w:p>
    <w:tbl>
      <w:tblPr>
        <w:tblStyle w:val="a0"/>
        <w:tblW w:w="10635" w:type="dxa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3045"/>
        <w:gridCol w:w="705"/>
        <w:gridCol w:w="705"/>
        <w:gridCol w:w="795"/>
        <w:gridCol w:w="2610"/>
      </w:tblGrid>
      <w:tr w:rsidR="00157FCD" w14:paraId="33C4068F" w14:textId="77777777">
        <w:tc>
          <w:tcPr>
            <w:tcW w:w="2775" w:type="dxa"/>
            <w:vMerge w:val="restart"/>
            <w:shd w:val="clear" w:color="auto" w:fill="D9D9D9"/>
            <w:vAlign w:val="center"/>
          </w:tcPr>
          <w:p w14:paraId="559726F6" w14:textId="77777777" w:rsidR="00157FC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DOCUMENTO</w:t>
            </w:r>
          </w:p>
        </w:tc>
        <w:tc>
          <w:tcPr>
            <w:tcW w:w="3045" w:type="dxa"/>
            <w:vMerge w:val="restart"/>
            <w:shd w:val="clear" w:color="auto" w:fill="D9D9D9"/>
            <w:vAlign w:val="center"/>
          </w:tcPr>
          <w:p w14:paraId="22BE8881" w14:textId="77777777" w:rsidR="00157FC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2205" w:type="dxa"/>
            <w:gridSpan w:val="3"/>
            <w:shd w:val="clear" w:color="auto" w:fill="D9D9D9"/>
            <w:vAlign w:val="center"/>
          </w:tcPr>
          <w:p w14:paraId="02878E3D" w14:textId="77777777" w:rsidR="00157FC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SUBMETIDO</w:t>
            </w:r>
          </w:p>
        </w:tc>
        <w:tc>
          <w:tcPr>
            <w:tcW w:w="2610" w:type="dxa"/>
            <w:vMerge w:val="restart"/>
            <w:shd w:val="clear" w:color="auto" w:fill="D9D9D9"/>
            <w:vAlign w:val="center"/>
          </w:tcPr>
          <w:p w14:paraId="256877AE" w14:textId="77777777" w:rsidR="00157FC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RECOMENDAÇÕES</w:t>
            </w:r>
          </w:p>
        </w:tc>
      </w:tr>
      <w:tr w:rsidR="00157FCD" w14:paraId="3AEE0662" w14:textId="77777777">
        <w:tc>
          <w:tcPr>
            <w:tcW w:w="2775" w:type="dxa"/>
            <w:vMerge/>
            <w:shd w:val="clear" w:color="auto" w:fill="D9D9D9"/>
            <w:vAlign w:val="center"/>
          </w:tcPr>
          <w:p w14:paraId="023C7D36" w14:textId="77777777" w:rsidR="00157FCD" w:rsidRDefault="0015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14:paraId="659C2B40" w14:textId="77777777" w:rsidR="00157FCD" w:rsidRDefault="0015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5" w:type="dxa"/>
            <w:shd w:val="clear" w:color="auto" w:fill="D9D9D9"/>
            <w:vAlign w:val="center"/>
          </w:tcPr>
          <w:p w14:paraId="33341DA8" w14:textId="77777777" w:rsidR="00157FCD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SIM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7162739F" w14:textId="77777777" w:rsidR="00157FCD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NÃO</w:t>
            </w:r>
          </w:p>
        </w:tc>
        <w:tc>
          <w:tcPr>
            <w:tcW w:w="795" w:type="dxa"/>
            <w:shd w:val="clear" w:color="auto" w:fill="D9D9D9"/>
          </w:tcPr>
          <w:p w14:paraId="68FA8070" w14:textId="77777777" w:rsidR="00157FCD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2610" w:type="dxa"/>
            <w:vMerge/>
            <w:shd w:val="clear" w:color="auto" w:fill="D9D9D9"/>
            <w:vAlign w:val="center"/>
          </w:tcPr>
          <w:p w14:paraId="6D1E3542" w14:textId="77777777" w:rsidR="00157FCD" w:rsidRDefault="0015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57FCD" w14:paraId="1FCAACA8" w14:textId="77777777">
        <w:tc>
          <w:tcPr>
            <w:tcW w:w="2775" w:type="dxa"/>
            <w:vMerge w:val="restart"/>
            <w:vAlign w:val="center"/>
          </w:tcPr>
          <w:p w14:paraId="5877BC89" w14:textId="77777777" w:rsidR="00157FCD" w:rsidRDefault="00000000">
            <w:pPr>
              <w:rPr>
                <w:b/>
              </w:rPr>
            </w:pPr>
            <w:r>
              <w:rPr>
                <w:b/>
              </w:rPr>
              <w:t>Projeto de Pesquisa</w:t>
            </w:r>
          </w:p>
        </w:tc>
        <w:tc>
          <w:tcPr>
            <w:tcW w:w="3045" w:type="dxa"/>
            <w:vAlign w:val="center"/>
          </w:tcPr>
          <w:p w14:paraId="0488B2EF" w14:textId="77777777" w:rsidR="00157FCD" w:rsidRDefault="00000000">
            <w:r>
              <w:t>Formato Word ou deve possibilitar o uso dos recursos “Copiar” e “Colar” em qualquer palavra ou trecho do texto.</w:t>
            </w:r>
          </w:p>
        </w:tc>
        <w:tc>
          <w:tcPr>
            <w:tcW w:w="705" w:type="dxa"/>
            <w:vAlign w:val="center"/>
          </w:tcPr>
          <w:p w14:paraId="0B45222A" w14:textId="77777777" w:rsidR="00157FCD" w:rsidRDefault="00157FCD"/>
        </w:tc>
        <w:tc>
          <w:tcPr>
            <w:tcW w:w="705" w:type="dxa"/>
            <w:vAlign w:val="center"/>
          </w:tcPr>
          <w:p w14:paraId="763C6698" w14:textId="77777777" w:rsidR="00157FCD" w:rsidRDefault="00157FCD"/>
        </w:tc>
        <w:tc>
          <w:tcPr>
            <w:tcW w:w="795" w:type="dxa"/>
          </w:tcPr>
          <w:p w14:paraId="0638BE0C" w14:textId="77777777" w:rsidR="00157FCD" w:rsidRDefault="00157FCD"/>
        </w:tc>
        <w:tc>
          <w:tcPr>
            <w:tcW w:w="2610" w:type="dxa"/>
            <w:vAlign w:val="center"/>
          </w:tcPr>
          <w:p w14:paraId="49DF8A55" w14:textId="77777777" w:rsidR="00157FCD" w:rsidRDefault="00157FCD"/>
        </w:tc>
      </w:tr>
      <w:tr w:rsidR="00157FCD" w14:paraId="23B65BE2" w14:textId="77777777">
        <w:tc>
          <w:tcPr>
            <w:tcW w:w="2775" w:type="dxa"/>
            <w:vMerge/>
            <w:vAlign w:val="center"/>
          </w:tcPr>
          <w:p w14:paraId="3D4E7156" w14:textId="77777777" w:rsidR="00157FCD" w:rsidRDefault="0015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45" w:type="dxa"/>
            <w:vAlign w:val="center"/>
          </w:tcPr>
          <w:p w14:paraId="055ED4F3" w14:textId="77777777" w:rsidR="00157FCD" w:rsidRDefault="00000000">
            <w:r>
              <w:t>Idioma português</w:t>
            </w:r>
          </w:p>
        </w:tc>
        <w:tc>
          <w:tcPr>
            <w:tcW w:w="705" w:type="dxa"/>
            <w:vAlign w:val="center"/>
          </w:tcPr>
          <w:p w14:paraId="221C268D" w14:textId="77777777" w:rsidR="00157FCD" w:rsidRDefault="00157FCD"/>
        </w:tc>
        <w:tc>
          <w:tcPr>
            <w:tcW w:w="705" w:type="dxa"/>
            <w:vAlign w:val="center"/>
          </w:tcPr>
          <w:p w14:paraId="2CFFB282" w14:textId="77777777" w:rsidR="00157FCD" w:rsidRDefault="00157FCD"/>
        </w:tc>
        <w:tc>
          <w:tcPr>
            <w:tcW w:w="795" w:type="dxa"/>
          </w:tcPr>
          <w:p w14:paraId="68700369" w14:textId="77777777" w:rsidR="00157FCD" w:rsidRDefault="00157FCD"/>
        </w:tc>
        <w:tc>
          <w:tcPr>
            <w:tcW w:w="2610" w:type="dxa"/>
            <w:vAlign w:val="center"/>
          </w:tcPr>
          <w:p w14:paraId="2C3FB959" w14:textId="77777777" w:rsidR="00157FCD" w:rsidRDefault="00157FCD"/>
        </w:tc>
      </w:tr>
      <w:tr w:rsidR="00157FCD" w14:paraId="57874B8D" w14:textId="77777777">
        <w:trPr>
          <w:trHeight w:val="836"/>
        </w:trPr>
        <w:tc>
          <w:tcPr>
            <w:tcW w:w="2775" w:type="dxa"/>
            <w:vMerge/>
            <w:vAlign w:val="center"/>
          </w:tcPr>
          <w:p w14:paraId="25EFAAB2" w14:textId="77777777" w:rsidR="00157FCD" w:rsidRDefault="0015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45" w:type="dxa"/>
            <w:vAlign w:val="center"/>
          </w:tcPr>
          <w:p w14:paraId="76742DFA" w14:textId="77777777" w:rsidR="00157FCD" w:rsidRDefault="00000000">
            <w:r>
              <w:t>Capa (nome da instituição, nome do pesquisador, título do projeto e ano, natureza do projeto, quando cabível o nome do orientador)</w:t>
            </w:r>
          </w:p>
        </w:tc>
        <w:tc>
          <w:tcPr>
            <w:tcW w:w="705" w:type="dxa"/>
            <w:vAlign w:val="center"/>
          </w:tcPr>
          <w:p w14:paraId="6214BC51" w14:textId="77777777" w:rsidR="00157FCD" w:rsidRDefault="00157FCD"/>
        </w:tc>
        <w:tc>
          <w:tcPr>
            <w:tcW w:w="705" w:type="dxa"/>
            <w:vAlign w:val="center"/>
          </w:tcPr>
          <w:p w14:paraId="508949DD" w14:textId="77777777" w:rsidR="00157FCD" w:rsidRDefault="00157FCD"/>
        </w:tc>
        <w:tc>
          <w:tcPr>
            <w:tcW w:w="795" w:type="dxa"/>
          </w:tcPr>
          <w:p w14:paraId="3DE38657" w14:textId="77777777" w:rsidR="00157FCD" w:rsidRDefault="00157FCD"/>
        </w:tc>
        <w:tc>
          <w:tcPr>
            <w:tcW w:w="2610" w:type="dxa"/>
            <w:vAlign w:val="center"/>
          </w:tcPr>
          <w:p w14:paraId="5CA59663" w14:textId="77777777" w:rsidR="00157FCD" w:rsidRDefault="00157FCD"/>
        </w:tc>
      </w:tr>
      <w:tr w:rsidR="00157FCD" w14:paraId="18BA5A84" w14:textId="77777777">
        <w:trPr>
          <w:trHeight w:val="418"/>
        </w:trPr>
        <w:tc>
          <w:tcPr>
            <w:tcW w:w="2775" w:type="dxa"/>
            <w:vMerge/>
            <w:vAlign w:val="center"/>
          </w:tcPr>
          <w:p w14:paraId="7C6A3629" w14:textId="77777777" w:rsidR="00157FCD" w:rsidRDefault="0015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45" w:type="dxa"/>
            <w:vAlign w:val="center"/>
          </w:tcPr>
          <w:p w14:paraId="11ACD036" w14:textId="77777777" w:rsidR="00157FCD" w:rsidRDefault="00000000">
            <w:r>
              <w:t>Resumo</w:t>
            </w:r>
          </w:p>
        </w:tc>
        <w:tc>
          <w:tcPr>
            <w:tcW w:w="705" w:type="dxa"/>
            <w:vAlign w:val="center"/>
          </w:tcPr>
          <w:p w14:paraId="2DBC7146" w14:textId="77777777" w:rsidR="00157FCD" w:rsidRDefault="00157FCD"/>
        </w:tc>
        <w:tc>
          <w:tcPr>
            <w:tcW w:w="705" w:type="dxa"/>
            <w:vAlign w:val="center"/>
          </w:tcPr>
          <w:p w14:paraId="3152531D" w14:textId="77777777" w:rsidR="00157FCD" w:rsidRDefault="00157FCD"/>
        </w:tc>
        <w:tc>
          <w:tcPr>
            <w:tcW w:w="795" w:type="dxa"/>
          </w:tcPr>
          <w:p w14:paraId="3E4B3A5B" w14:textId="77777777" w:rsidR="00157FCD" w:rsidRDefault="00157FCD"/>
        </w:tc>
        <w:tc>
          <w:tcPr>
            <w:tcW w:w="2610" w:type="dxa"/>
            <w:vAlign w:val="center"/>
          </w:tcPr>
          <w:p w14:paraId="670A7F16" w14:textId="77777777" w:rsidR="00157FCD" w:rsidRDefault="00157FCD"/>
        </w:tc>
      </w:tr>
      <w:tr w:rsidR="00157FCD" w14:paraId="17A54BBC" w14:textId="77777777">
        <w:trPr>
          <w:trHeight w:val="410"/>
        </w:trPr>
        <w:tc>
          <w:tcPr>
            <w:tcW w:w="2775" w:type="dxa"/>
            <w:vMerge/>
            <w:vAlign w:val="center"/>
          </w:tcPr>
          <w:p w14:paraId="402F4688" w14:textId="77777777" w:rsidR="00157FCD" w:rsidRDefault="0015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45" w:type="dxa"/>
            <w:vAlign w:val="center"/>
          </w:tcPr>
          <w:p w14:paraId="70B19B4E" w14:textId="77777777" w:rsidR="00157FCD" w:rsidRDefault="00000000">
            <w:r>
              <w:t>Introdução (contextualização, relevância social e justificativa da pesquisa).</w:t>
            </w:r>
          </w:p>
        </w:tc>
        <w:tc>
          <w:tcPr>
            <w:tcW w:w="705" w:type="dxa"/>
            <w:vAlign w:val="center"/>
          </w:tcPr>
          <w:p w14:paraId="689FFF9C" w14:textId="77777777" w:rsidR="00157FCD" w:rsidRDefault="00157FCD"/>
        </w:tc>
        <w:tc>
          <w:tcPr>
            <w:tcW w:w="705" w:type="dxa"/>
            <w:vAlign w:val="center"/>
          </w:tcPr>
          <w:p w14:paraId="5D1E02AD" w14:textId="77777777" w:rsidR="00157FCD" w:rsidRDefault="00157FCD"/>
        </w:tc>
        <w:tc>
          <w:tcPr>
            <w:tcW w:w="795" w:type="dxa"/>
          </w:tcPr>
          <w:p w14:paraId="63597C1D" w14:textId="77777777" w:rsidR="00157FCD" w:rsidRDefault="00157FCD"/>
        </w:tc>
        <w:tc>
          <w:tcPr>
            <w:tcW w:w="2610" w:type="dxa"/>
            <w:vAlign w:val="center"/>
          </w:tcPr>
          <w:p w14:paraId="7AFB597F" w14:textId="77777777" w:rsidR="00157FCD" w:rsidRDefault="00157FCD"/>
        </w:tc>
      </w:tr>
      <w:tr w:rsidR="00157FCD" w14:paraId="056AF19E" w14:textId="77777777">
        <w:trPr>
          <w:trHeight w:val="402"/>
        </w:trPr>
        <w:tc>
          <w:tcPr>
            <w:tcW w:w="2775" w:type="dxa"/>
            <w:vMerge/>
            <w:vAlign w:val="center"/>
          </w:tcPr>
          <w:p w14:paraId="3B5722AB" w14:textId="77777777" w:rsidR="00157FCD" w:rsidRDefault="0015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45" w:type="dxa"/>
            <w:vAlign w:val="center"/>
          </w:tcPr>
          <w:p w14:paraId="18D9DCE1" w14:textId="3A7AD236" w:rsidR="00157FCD" w:rsidRDefault="00000000">
            <w:r>
              <w:t>Objetivo(s) - descrição clara do objetivo geral e específicos.</w:t>
            </w:r>
          </w:p>
        </w:tc>
        <w:tc>
          <w:tcPr>
            <w:tcW w:w="705" w:type="dxa"/>
            <w:vAlign w:val="center"/>
          </w:tcPr>
          <w:p w14:paraId="78FB66A5" w14:textId="77777777" w:rsidR="00157FCD" w:rsidRDefault="00157FCD"/>
        </w:tc>
        <w:tc>
          <w:tcPr>
            <w:tcW w:w="705" w:type="dxa"/>
            <w:vAlign w:val="center"/>
          </w:tcPr>
          <w:p w14:paraId="5F9DD002" w14:textId="77777777" w:rsidR="00157FCD" w:rsidRDefault="00157FCD"/>
        </w:tc>
        <w:tc>
          <w:tcPr>
            <w:tcW w:w="795" w:type="dxa"/>
          </w:tcPr>
          <w:p w14:paraId="4441D789" w14:textId="77777777" w:rsidR="00157FCD" w:rsidRDefault="00157FCD"/>
        </w:tc>
        <w:tc>
          <w:tcPr>
            <w:tcW w:w="2610" w:type="dxa"/>
            <w:vAlign w:val="center"/>
          </w:tcPr>
          <w:p w14:paraId="2CF67172" w14:textId="77777777" w:rsidR="00157FCD" w:rsidRDefault="00157FCD"/>
        </w:tc>
      </w:tr>
      <w:tr w:rsidR="00157FCD" w14:paraId="3CFDDA07" w14:textId="77777777">
        <w:trPr>
          <w:trHeight w:val="719"/>
        </w:trPr>
        <w:tc>
          <w:tcPr>
            <w:tcW w:w="2775" w:type="dxa"/>
            <w:vMerge/>
            <w:vAlign w:val="center"/>
          </w:tcPr>
          <w:p w14:paraId="72C3EDA6" w14:textId="77777777" w:rsidR="00157FCD" w:rsidRDefault="0015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45" w:type="dxa"/>
            <w:vAlign w:val="center"/>
          </w:tcPr>
          <w:p w14:paraId="6180DC6F" w14:textId="77777777" w:rsidR="00157FCD" w:rsidRDefault="00000000">
            <w:r>
              <w:t>Método (incluir o método utilizado, local da pesquisa, população/amostra, critérios de inclusão/exclusão, riscos e benefícios envolvidos, análise de dados, critérios de encerramento ou suspensão de pesquisa, resultados do estudo e estratégias de divulgação).</w:t>
            </w:r>
          </w:p>
        </w:tc>
        <w:tc>
          <w:tcPr>
            <w:tcW w:w="705" w:type="dxa"/>
            <w:vAlign w:val="center"/>
          </w:tcPr>
          <w:p w14:paraId="27957427" w14:textId="77777777" w:rsidR="00157FCD" w:rsidRDefault="00157FCD"/>
        </w:tc>
        <w:tc>
          <w:tcPr>
            <w:tcW w:w="705" w:type="dxa"/>
            <w:vAlign w:val="center"/>
          </w:tcPr>
          <w:p w14:paraId="2B95D03D" w14:textId="77777777" w:rsidR="00157FCD" w:rsidRDefault="00157FCD"/>
        </w:tc>
        <w:tc>
          <w:tcPr>
            <w:tcW w:w="795" w:type="dxa"/>
          </w:tcPr>
          <w:p w14:paraId="2D62865C" w14:textId="77777777" w:rsidR="00157FCD" w:rsidRDefault="00157FCD"/>
        </w:tc>
        <w:tc>
          <w:tcPr>
            <w:tcW w:w="2610" w:type="dxa"/>
            <w:vAlign w:val="center"/>
          </w:tcPr>
          <w:p w14:paraId="37C934DD" w14:textId="77777777" w:rsidR="00157FCD" w:rsidRDefault="00000000">
            <w:r>
              <w:t>.</w:t>
            </w:r>
          </w:p>
        </w:tc>
      </w:tr>
      <w:tr w:rsidR="00157FCD" w14:paraId="0AB793B2" w14:textId="77777777">
        <w:trPr>
          <w:trHeight w:val="360"/>
        </w:trPr>
        <w:tc>
          <w:tcPr>
            <w:tcW w:w="2775" w:type="dxa"/>
            <w:vMerge/>
            <w:vAlign w:val="center"/>
          </w:tcPr>
          <w:p w14:paraId="71A20CEA" w14:textId="77777777" w:rsidR="00157FCD" w:rsidRDefault="0015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45" w:type="dxa"/>
            <w:vAlign w:val="center"/>
          </w:tcPr>
          <w:p w14:paraId="70D66D0F" w14:textId="77777777" w:rsidR="00157FCD" w:rsidRDefault="00000000">
            <w:r>
              <w:t>Cronograma de execução (em formato de tabela detalhando todas as etapas e prazos do estudo e com a declaração de que a coleta de dados começará após aprovação do Comitê).</w:t>
            </w:r>
          </w:p>
        </w:tc>
        <w:tc>
          <w:tcPr>
            <w:tcW w:w="705" w:type="dxa"/>
            <w:vAlign w:val="center"/>
          </w:tcPr>
          <w:p w14:paraId="6D22C29F" w14:textId="77777777" w:rsidR="00157FCD" w:rsidRDefault="00157FCD"/>
        </w:tc>
        <w:tc>
          <w:tcPr>
            <w:tcW w:w="705" w:type="dxa"/>
            <w:vAlign w:val="center"/>
          </w:tcPr>
          <w:p w14:paraId="6991366F" w14:textId="77777777" w:rsidR="00157FCD" w:rsidRDefault="00157FCD"/>
        </w:tc>
        <w:tc>
          <w:tcPr>
            <w:tcW w:w="795" w:type="dxa"/>
          </w:tcPr>
          <w:p w14:paraId="02E23717" w14:textId="77777777" w:rsidR="00157FCD" w:rsidRDefault="00157FCD"/>
        </w:tc>
        <w:tc>
          <w:tcPr>
            <w:tcW w:w="2610" w:type="dxa"/>
            <w:vAlign w:val="center"/>
          </w:tcPr>
          <w:p w14:paraId="3B681D03" w14:textId="77777777" w:rsidR="00157FCD" w:rsidRDefault="00157FCD"/>
          <w:p w14:paraId="242DC3A7" w14:textId="77777777" w:rsidR="00157FCD" w:rsidRDefault="00157FCD"/>
        </w:tc>
      </w:tr>
      <w:tr w:rsidR="00157FCD" w14:paraId="5EF7183B" w14:textId="77777777">
        <w:trPr>
          <w:trHeight w:val="383"/>
        </w:trPr>
        <w:tc>
          <w:tcPr>
            <w:tcW w:w="2775" w:type="dxa"/>
            <w:vMerge/>
            <w:vAlign w:val="center"/>
          </w:tcPr>
          <w:p w14:paraId="3FA9C5B7" w14:textId="77777777" w:rsidR="00157FCD" w:rsidRDefault="0015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45" w:type="dxa"/>
            <w:vAlign w:val="center"/>
          </w:tcPr>
          <w:p w14:paraId="6F12E434" w14:textId="77777777" w:rsidR="00157FCD" w:rsidRDefault="00000000">
            <w:r>
              <w:t xml:space="preserve">Orçamento (financeiro detalhado com a origem dos recursos financeiros e apresentar valores em moeda nacional). </w:t>
            </w:r>
          </w:p>
        </w:tc>
        <w:tc>
          <w:tcPr>
            <w:tcW w:w="705" w:type="dxa"/>
            <w:vAlign w:val="center"/>
          </w:tcPr>
          <w:p w14:paraId="42C9A038" w14:textId="77777777" w:rsidR="00157FCD" w:rsidRDefault="00157FCD"/>
        </w:tc>
        <w:tc>
          <w:tcPr>
            <w:tcW w:w="705" w:type="dxa"/>
            <w:vAlign w:val="center"/>
          </w:tcPr>
          <w:p w14:paraId="4C144B9A" w14:textId="77777777" w:rsidR="00157FCD" w:rsidRDefault="00157FCD"/>
        </w:tc>
        <w:tc>
          <w:tcPr>
            <w:tcW w:w="795" w:type="dxa"/>
          </w:tcPr>
          <w:p w14:paraId="41A522D2" w14:textId="77777777" w:rsidR="00157FCD" w:rsidRDefault="00157FCD"/>
        </w:tc>
        <w:tc>
          <w:tcPr>
            <w:tcW w:w="2610" w:type="dxa"/>
            <w:vAlign w:val="center"/>
          </w:tcPr>
          <w:p w14:paraId="77359DE3" w14:textId="77777777" w:rsidR="00157FCD" w:rsidRDefault="00157FCD"/>
        </w:tc>
      </w:tr>
      <w:tr w:rsidR="00157FCD" w14:paraId="718E4F97" w14:textId="77777777">
        <w:trPr>
          <w:trHeight w:val="421"/>
        </w:trPr>
        <w:tc>
          <w:tcPr>
            <w:tcW w:w="2775" w:type="dxa"/>
            <w:vMerge/>
            <w:vAlign w:val="center"/>
          </w:tcPr>
          <w:p w14:paraId="4869788F" w14:textId="77777777" w:rsidR="00157FCD" w:rsidRDefault="0015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45" w:type="dxa"/>
            <w:vAlign w:val="center"/>
          </w:tcPr>
          <w:p w14:paraId="1142D9B9" w14:textId="77777777" w:rsidR="00157FCD" w:rsidRDefault="00000000">
            <w:r>
              <w:t>Referências Bibliográficas</w:t>
            </w:r>
          </w:p>
        </w:tc>
        <w:tc>
          <w:tcPr>
            <w:tcW w:w="705" w:type="dxa"/>
            <w:vAlign w:val="center"/>
          </w:tcPr>
          <w:p w14:paraId="4CA74488" w14:textId="77777777" w:rsidR="00157FCD" w:rsidRDefault="00157FCD"/>
        </w:tc>
        <w:tc>
          <w:tcPr>
            <w:tcW w:w="705" w:type="dxa"/>
            <w:vAlign w:val="center"/>
          </w:tcPr>
          <w:p w14:paraId="47FCE355" w14:textId="77777777" w:rsidR="00157FCD" w:rsidRDefault="00157FCD"/>
        </w:tc>
        <w:tc>
          <w:tcPr>
            <w:tcW w:w="795" w:type="dxa"/>
          </w:tcPr>
          <w:p w14:paraId="4BAA0A1F" w14:textId="77777777" w:rsidR="00157FCD" w:rsidRDefault="00157FCD"/>
        </w:tc>
        <w:tc>
          <w:tcPr>
            <w:tcW w:w="2610" w:type="dxa"/>
            <w:vAlign w:val="center"/>
          </w:tcPr>
          <w:p w14:paraId="555323B9" w14:textId="77777777" w:rsidR="00157FCD" w:rsidRDefault="00157FCD"/>
        </w:tc>
      </w:tr>
      <w:tr w:rsidR="00157FCD" w14:paraId="3E9EC812" w14:textId="77777777">
        <w:trPr>
          <w:trHeight w:val="541"/>
        </w:trPr>
        <w:tc>
          <w:tcPr>
            <w:tcW w:w="2775" w:type="dxa"/>
            <w:vMerge/>
            <w:vAlign w:val="center"/>
          </w:tcPr>
          <w:p w14:paraId="7B903675" w14:textId="77777777" w:rsidR="00157FCD" w:rsidRDefault="0015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45" w:type="dxa"/>
            <w:vAlign w:val="center"/>
          </w:tcPr>
          <w:p w14:paraId="66862834" w14:textId="77777777" w:rsidR="00157FCD" w:rsidRDefault="00000000">
            <w:r>
              <w:t>Apêndices (Instrumentos/Fichas de Coleta de Dados elaborados pelo próprio pesquisador, como TCLE, TALE ou dispensa de TCLE)</w:t>
            </w:r>
          </w:p>
        </w:tc>
        <w:tc>
          <w:tcPr>
            <w:tcW w:w="705" w:type="dxa"/>
            <w:vAlign w:val="center"/>
          </w:tcPr>
          <w:p w14:paraId="43C13CEA" w14:textId="77777777" w:rsidR="00157FCD" w:rsidRDefault="00157FCD"/>
        </w:tc>
        <w:tc>
          <w:tcPr>
            <w:tcW w:w="705" w:type="dxa"/>
            <w:vAlign w:val="center"/>
          </w:tcPr>
          <w:p w14:paraId="674AB7AB" w14:textId="77777777" w:rsidR="00157FCD" w:rsidRDefault="00157FCD"/>
        </w:tc>
        <w:tc>
          <w:tcPr>
            <w:tcW w:w="795" w:type="dxa"/>
          </w:tcPr>
          <w:p w14:paraId="38751315" w14:textId="77777777" w:rsidR="00157FCD" w:rsidRDefault="00157FCD"/>
        </w:tc>
        <w:tc>
          <w:tcPr>
            <w:tcW w:w="2610" w:type="dxa"/>
            <w:vAlign w:val="center"/>
          </w:tcPr>
          <w:p w14:paraId="7E69DF0C" w14:textId="77777777" w:rsidR="00157FCD" w:rsidRDefault="00157FCD"/>
        </w:tc>
      </w:tr>
      <w:tr w:rsidR="00157FCD" w14:paraId="0D3B86CE" w14:textId="77777777">
        <w:trPr>
          <w:trHeight w:val="654"/>
        </w:trPr>
        <w:tc>
          <w:tcPr>
            <w:tcW w:w="2775" w:type="dxa"/>
            <w:vMerge/>
            <w:vAlign w:val="center"/>
          </w:tcPr>
          <w:p w14:paraId="6C6E25FD" w14:textId="77777777" w:rsidR="00157FCD" w:rsidRDefault="0015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45" w:type="dxa"/>
            <w:vAlign w:val="center"/>
          </w:tcPr>
          <w:p w14:paraId="58B457BD" w14:textId="77777777" w:rsidR="00157FCD" w:rsidRDefault="00000000">
            <w:r>
              <w:t>Anexos (Documentos elaborados por terceiros, como instrumentos validados)</w:t>
            </w:r>
          </w:p>
        </w:tc>
        <w:tc>
          <w:tcPr>
            <w:tcW w:w="705" w:type="dxa"/>
            <w:vAlign w:val="center"/>
          </w:tcPr>
          <w:p w14:paraId="1996DF2E" w14:textId="77777777" w:rsidR="00157FCD" w:rsidRDefault="00157FCD"/>
        </w:tc>
        <w:tc>
          <w:tcPr>
            <w:tcW w:w="705" w:type="dxa"/>
            <w:vAlign w:val="center"/>
          </w:tcPr>
          <w:p w14:paraId="4BFCA24E" w14:textId="77777777" w:rsidR="00157FCD" w:rsidRDefault="00157FCD"/>
        </w:tc>
        <w:tc>
          <w:tcPr>
            <w:tcW w:w="795" w:type="dxa"/>
          </w:tcPr>
          <w:p w14:paraId="35EB65D3" w14:textId="77777777" w:rsidR="00157FCD" w:rsidRDefault="00157FCD"/>
        </w:tc>
        <w:tc>
          <w:tcPr>
            <w:tcW w:w="2610" w:type="dxa"/>
            <w:vAlign w:val="center"/>
          </w:tcPr>
          <w:p w14:paraId="22AE212D" w14:textId="77777777" w:rsidR="00157FCD" w:rsidRDefault="00157FCD"/>
        </w:tc>
      </w:tr>
      <w:tr w:rsidR="00157FCD" w14:paraId="4F1B891B" w14:textId="77777777">
        <w:trPr>
          <w:trHeight w:val="425"/>
        </w:trPr>
        <w:tc>
          <w:tcPr>
            <w:tcW w:w="2775" w:type="dxa"/>
            <w:vAlign w:val="center"/>
          </w:tcPr>
          <w:p w14:paraId="3FAF3CF1" w14:textId="77777777" w:rsidR="00157FCD" w:rsidRDefault="00000000">
            <w:pPr>
              <w:rPr>
                <w:b/>
              </w:rPr>
            </w:pPr>
            <w:r>
              <w:rPr>
                <w:b/>
              </w:rPr>
              <w:t>Ofício/Carta de Encaminhamento ao Comitê de Ética em Pesquisa</w:t>
            </w:r>
          </w:p>
        </w:tc>
        <w:tc>
          <w:tcPr>
            <w:tcW w:w="3045" w:type="dxa"/>
            <w:vAlign w:val="center"/>
          </w:tcPr>
          <w:p w14:paraId="40C1B48E" w14:textId="77777777" w:rsidR="00157FCD" w:rsidRDefault="00000000">
            <w:r>
              <w:t>Carta formal confirmando que todos os documentos obrigatórios foram submetidos, seguindo as diretrizes do Comitê de Ética (Checklist de documentos)</w:t>
            </w:r>
          </w:p>
        </w:tc>
        <w:tc>
          <w:tcPr>
            <w:tcW w:w="705" w:type="dxa"/>
            <w:vAlign w:val="center"/>
          </w:tcPr>
          <w:p w14:paraId="62387E9B" w14:textId="77777777" w:rsidR="00157FCD" w:rsidRDefault="00157FCD"/>
        </w:tc>
        <w:tc>
          <w:tcPr>
            <w:tcW w:w="705" w:type="dxa"/>
            <w:vAlign w:val="center"/>
          </w:tcPr>
          <w:p w14:paraId="2C5DE40A" w14:textId="77777777" w:rsidR="00157FCD" w:rsidRDefault="00157FCD"/>
        </w:tc>
        <w:tc>
          <w:tcPr>
            <w:tcW w:w="795" w:type="dxa"/>
          </w:tcPr>
          <w:p w14:paraId="29022468" w14:textId="77777777" w:rsidR="00157FCD" w:rsidRDefault="00157FCD"/>
        </w:tc>
        <w:tc>
          <w:tcPr>
            <w:tcW w:w="2610" w:type="dxa"/>
            <w:vAlign w:val="center"/>
          </w:tcPr>
          <w:p w14:paraId="523B7C47" w14:textId="77777777" w:rsidR="00157FCD" w:rsidRDefault="00157FCD"/>
        </w:tc>
      </w:tr>
      <w:tr w:rsidR="00157FCD" w14:paraId="197F69F9" w14:textId="77777777">
        <w:trPr>
          <w:trHeight w:val="425"/>
        </w:trPr>
        <w:tc>
          <w:tcPr>
            <w:tcW w:w="2775" w:type="dxa"/>
            <w:vAlign w:val="center"/>
          </w:tcPr>
          <w:p w14:paraId="6E67BE6D" w14:textId="77777777" w:rsidR="00157FCD" w:rsidRDefault="00000000">
            <w:pPr>
              <w:rPr>
                <w:b/>
              </w:rPr>
            </w:pPr>
            <w:r>
              <w:rPr>
                <w:b/>
              </w:rPr>
              <w:t>Termo de Consentimento Livre e Esclarecido (TCLE) ou Termo de Dispensa de TCLE</w:t>
            </w:r>
          </w:p>
        </w:tc>
        <w:tc>
          <w:tcPr>
            <w:tcW w:w="3045" w:type="dxa"/>
            <w:vAlign w:val="center"/>
          </w:tcPr>
          <w:p w14:paraId="1D0151D6" w14:textId="77777777" w:rsidR="00157FCD" w:rsidRDefault="00000000">
            <w:r>
              <w:t>Documento com informações para os participantes da pesquisa, incluindo objetivos, riscos, benefícios e procedimentos. No caso de dispensa do TCLE, uma justificativa deve ser apresentada.</w:t>
            </w:r>
          </w:p>
        </w:tc>
        <w:tc>
          <w:tcPr>
            <w:tcW w:w="705" w:type="dxa"/>
            <w:vAlign w:val="center"/>
          </w:tcPr>
          <w:p w14:paraId="56AD4A7E" w14:textId="77777777" w:rsidR="00157FCD" w:rsidRDefault="00157FCD"/>
        </w:tc>
        <w:tc>
          <w:tcPr>
            <w:tcW w:w="705" w:type="dxa"/>
            <w:vAlign w:val="center"/>
          </w:tcPr>
          <w:p w14:paraId="510FB61D" w14:textId="77777777" w:rsidR="00157FCD" w:rsidRDefault="00157FCD"/>
        </w:tc>
        <w:tc>
          <w:tcPr>
            <w:tcW w:w="795" w:type="dxa"/>
          </w:tcPr>
          <w:p w14:paraId="62CA576A" w14:textId="77777777" w:rsidR="00157FCD" w:rsidRDefault="00157FCD"/>
        </w:tc>
        <w:tc>
          <w:tcPr>
            <w:tcW w:w="2610" w:type="dxa"/>
            <w:vAlign w:val="center"/>
          </w:tcPr>
          <w:p w14:paraId="07887865" w14:textId="77777777" w:rsidR="00157FCD" w:rsidRDefault="00157FCD"/>
        </w:tc>
      </w:tr>
      <w:tr w:rsidR="00157FCD" w14:paraId="3FBC1222" w14:textId="77777777">
        <w:trPr>
          <w:trHeight w:val="425"/>
        </w:trPr>
        <w:tc>
          <w:tcPr>
            <w:tcW w:w="2775" w:type="dxa"/>
            <w:vAlign w:val="center"/>
          </w:tcPr>
          <w:p w14:paraId="48114089" w14:textId="77777777" w:rsidR="00157FCD" w:rsidRDefault="00000000">
            <w:pPr>
              <w:rPr>
                <w:b/>
              </w:rPr>
            </w:pPr>
            <w:r>
              <w:rPr>
                <w:b/>
              </w:rPr>
              <w:t>Termo de Assentimento Livre e Esclarecido (TALE)</w:t>
            </w:r>
          </w:p>
        </w:tc>
        <w:tc>
          <w:tcPr>
            <w:tcW w:w="3045" w:type="dxa"/>
            <w:vAlign w:val="center"/>
          </w:tcPr>
          <w:p w14:paraId="58E5A1C2" w14:textId="77777777" w:rsidR="00157FCD" w:rsidRDefault="00000000">
            <w:r>
              <w:t>Documento redigido em linguagem acessível para o entendimento dos participantes menores de idade ou legalmente incapazes, se estes forem os participantes da pesquisa.</w:t>
            </w:r>
          </w:p>
        </w:tc>
        <w:tc>
          <w:tcPr>
            <w:tcW w:w="705" w:type="dxa"/>
            <w:vAlign w:val="center"/>
          </w:tcPr>
          <w:p w14:paraId="7C7B6F15" w14:textId="77777777" w:rsidR="00157FCD" w:rsidRDefault="00157FCD"/>
        </w:tc>
        <w:tc>
          <w:tcPr>
            <w:tcW w:w="705" w:type="dxa"/>
            <w:vAlign w:val="center"/>
          </w:tcPr>
          <w:p w14:paraId="26617024" w14:textId="77777777" w:rsidR="00157FCD" w:rsidRDefault="00157FCD"/>
        </w:tc>
        <w:tc>
          <w:tcPr>
            <w:tcW w:w="795" w:type="dxa"/>
          </w:tcPr>
          <w:p w14:paraId="0317E422" w14:textId="77777777" w:rsidR="00157FCD" w:rsidRDefault="00157FCD"/>
        </w:tc>
        <w:tc>
          <w:tcPr>
            <w:tcW w:w="2610" w:type="dxa"/>
            <w:vAlign w:val="center"/>
          </w:tcPr>
          <w:p w14:paraId="469791AA" w14:textId="77777777" w:rsidR="00157FCD" w:rsidRDefault="00157FCD"/>
        </w:tc>
      </w:tr>
      <w:tr w:rsidR="007F5128" w14:paraId="747919DD" w14:textId="77777777">
        <w:trPr>
          <w:trHeight w:val="425"/>
        </w:trPr>
        <w:tc>
          <w:tcPr>
            <w:tcW w:w="2775" w:type="dxa"/>
            <w:vAlign w:val="center"/>
          </w:tcPr>
          <w:p w14:paraId="175A2BB9" w14:textId="75B79915" w:rsidR="007F5128" w:rsidRDefault="000F227C">
            <w:pPr>
              <w:rPr>
                <w:b/>
              </w:rPr>
            </w:pPr>
            <w:r>
              <w:rPr>
                <w:b/>
              </w:rPr>
              <w:t>TCLE para responsável de menor ou maior incapaz</w:t>
            </w:r>
          </w:p>
        </w:tc>
        <w:tc>
          <w:tcPr>
            <w:tcW w:w="3045" w:type="dxa"/>
            <w:vAlign w:val="center"/>
          </w:tcPr>
          <w:p w14:paraId="794C175E" w14:textId="23E16C38" w:rsidR="007F5128" w:rsidRDefault="000F227C">
            <w:r w:rsidRPr="000F227C">
              <w:t xml:space="preserve">TCLE para responsável </w:t>
            </w:r>
            <w:r>
              <w:t xml:space="preserve">legal </w:t>
            </w:r>
            <w:r w:rsidRPr="000F227C">
              <w:t>por menor de idade ou maior com incapacidade</w:t>
            </w:r>
          </w:p>
        </w:tc>
        <w:tc>
          <w:tcPr>
            <w:tcW w:w="705" w:type="dxa"/>
            <w:vAlign w:val="center"/>
          </w:tcPr>
          <w:p w14:paraId="77297611" w14:textId="77777777" w:rsidR="007F5128" w:rsidRDefault="007F5128"/>
        </w:tc>
        <w:tc>
          <w:tcPr>
            <w:tcW w:w="705" w:type="dxa"/>
            <w:vAlign w:val="center"/>
          </w:tcPr>
          <w:p w14:paraId="0CA3735F" w14:textId="77777777" w:rsidR="007F5128" w:rsidRDefault="007F5128"/>
        </w:tc>
        <w:tc>
          <w:tcPr>
            <w:tcW w:w="795" w:type="dxa"/>
          </w:tcPr>
          <w:p w14:paraId="758DCD77" w14:textId="77777777" w:rsidR="007F5128" w:rsidRDefault="007F5128"/>
        </w:tc>
        <w:tc>
          <w:tcPr>
            <w:tcW w:w="2610" w:type="dxa"/>
            <w:vAlign w:val="center"/>
          </w:tcPr>
          <w:p w14:paraId="5C1032C8" w14:textId="77777777" w:rsidR="007F5128" w:rsidRDefault="007F5128"/>
        </w:tc>
      </w:tr>
      <w:tr w:rsidR="007F5128" w14:paraId="117EAF31" w14:textId="77777777">
        <w:trPr>
          <w:trHeight w:val="425"/>
        </w:trPr>
        <w:tc>
          <w:tcPr>
            <w:tcW w:w="2775" w:type="dxa"/>
            <w:vAlign w:val="center"/>
          </w:tcPr>
          <w:p w14:paraId="5515647E" w14:textId="31C588DC" w:rsidR="007F5128" w:rsidRDefault="000F227C">
            <w:pPr>
              <w:rPr>
                <w:b/>
              </w:rPr>
            </w:pPr>
            <w:r>
              <w:rPr>
                <w:b/>
              </w:rPr>
              <w:t>Termo de autorização de gravação de voz e registro de imagem</w:t>
            </w:r>
          </w:p>
        </w:tc>
        <w:tc>
          <w:tcPr>
            <w:tcW w:w="3045" w:type="dxa"/>
            <w:vAlign w:val="center"/>
          </w:tcPr>
          <w:p w14:paraId="3EF3F467" w14:textId="794EAAE9" w:rsidR="000F227C" w:rsidRDefault="000F227C" w:rsidP="000F227C">
            <w:r>
              <w:t>Termo de autorização para gravação de voz e/ou</w:t>
            </w:r>
          </w:p>
          <w:p w14:paraId="30BD195B" w14:textId="59FFAE1F" w:rsidR="007F5128" w:rsidRDefault="000F227C" w:rsidP="000F227C">
            <w:r>
              <w:t>registro de imagens (fotos e/ou vídeos).</w:t>
            </w:r>
          </w:p>
        </w:tc>
        <w:tc>
          <w:tcPr>
            <w:tcW w:w="705" w:type="dxa"/>
            <w:vAlign w:val="center"/>
          </w:tcPr>
          <w:p w14:paraId="61827AE5" w14:textId="77777777" w:rsidR="007F5128" w:rsidRDefault="007F5128"/>
        </w:tc>
        <w:tc>
          <w:tcPr>
            <w:tcW w:w="705" w:type="dxa"/>
            <w:vAlign w:val="center"/>
          </w:tcPr>
          <w:p w14:paraId="65B17DED" w14:textId="77777777" w:rsidR="007F5128" w:rsidRDefault="007F5128"/>
        </w:tc>
        <w:tc>
          <w:tcPr>
            <w:tcW w:w="795" w:type="dxa"/>
          </w:tcPr>
          <w:p w14:paraId="6538EC06" w14:textId="77777777" w:rsidR="007F5128" w:rsidRDefault="007F5128"/>
        </w:tc>
        <w:tc>
          <w:tcPr>
            <w:tcW w:w="2610" w:type="dxa"/>
            <w:vAlign w:val="center"/>
          </w:tcPr>
          <w:p w14:paraId="53C396D8" w14:textId="77777777" w:rsidR="007F5128" w:rsidRDefault="007F5128"/>
        </w:tc>
      </w:tr>
      <w:tr w:rsidR="00157FCD" w14:paraId="1F8E4096" w14:textId="77777777">
        <w:trPr>
          <w:trHeight w:val="425"/>
        </w:trPr>
        <w:tc>
          <w:tcPr>
            <w:tcW w:w="2775" w:type="dxa"/>
            <w:vAlign w:val="center"/>
          </w:tcPr>
          <w:p w14:paraId="2D1077FF" w14:textId="77777777" w:rsidR="00157FCD" w:rsidRDefault="00000000">
            <w:pPr>
              <w:rPr>
                <w:b/>
              </w:rPr>
            </w:pPr>
            <w:r>
              <w:rPr>
                <w:b/>
              </w:rPr>
              <w:t>Anuência da Instituição onde a pesquisa será realizada</w:t>
            </w:r>
          </w:p>
        </w:tc>
        <w:tc>
          <w:tcPr>
            <w:tcW w:w="3045" w:type="dxa"/>
            <w:vAlign w:val="center"/>
          </w:tcPr>
          <w:p w14:paraId="6BD83CB6" w14:textId="77777777" w:rsidR="00157FCD" w:rsidRDefault="00000000">
            <w:r>
              <w:t xml:space="preserve">Documento emitido pela instituição onde a pesquisa será realizada, em papel </w:t>
            </w:r>
            <w:r>
              <w:lastRenderedPageBreak/>
              <w:t>timbrado e assinado por um responsável.</w:t>
            </w:r>
          </w:p>
        </w:tc>
        <w:tc>
          <w:tcPr>
            <w:tcW w:w="705" w:type="dxa"/>
            <w:vAlign w:val="center"/>
          </w:tcPr>
          <w:p w14:paraId="619E1278" w14:textId="77777777" w:rsidR="00157FCD" w:rsidRDefault="00157FCD"/>
        </w:tc>
        <w:tc>
          <w:tcPr>
            <w:tcW w:w="705" w:type="dxa"/>
            <w:vAlign w:val="center"/>
          </w:tcPr>
          <w:p w14:paraId="08376548" w14:textId="77777777" w:rsidR="00157FCD" w:rsidRDefault="00157FCD"/>
        </w:tc>
        <w:tc>
          <w:tcPr>
            <w:tcW w:w="795" w:type="dxa"/>
          </w:tcPr>
          <w:p w14:paraId="50352CE8" w14:textId="77777777" w:rsidR="00157FCD" w:rsidRDefault="00157FCD"/>
        </w:tc>
        <w:tc>
          <w:tcPr>
            <w:tcW w:w="2610" w:type="dxa"/>
            <w:vAlign w:val="center"/>
          </w:tcPr>
          <w:p w14:paraId="2308B180" w14:textId="77777777" w:rsidR="00157FCD" w:rsidRDefault="00157FCD"/>
        </w:tc>
      </w:tr>
      <w:tr w:rsidR="00157FCD" w14:paraId="1C0C9E7F" w14:textId="77777777">
        <w:trPr>
          <w:trHeight w:val="1649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50801A" w14:textId="77777777" w:rsidR="00157FCD" w:rsidRDefault="00000000">
            <w:pPr>
              <w:spacing w:before="240" w:after="240"/>
              <w:ind w:left="-100"/>
              <w:rPr>
                <w:b/>
              </w:rPr>
            </w:pPr>
            <w:r>
              <w:rPr>
                <w:b/>
              </w:rPr>
              <w:t>Autorização do(s) Chefe(s) de Serviço(s) onde ocorrerá a pesquisa (quando cabível)</w:t>
            </w:r>
          </w:p>
        </w:tc>
        <w:tc>
          <w:tcPr>
            <w:tcW w:w="3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F3578" w14:textId="77777777" w:rsidR="00157FCD" w:rsidRDefault="00000000">
            <w:pPr>
              <w:spacing w:before="240" w:after="240"/>
              <w:ind w:left="-100"/>
            </w:pPr>
            <w:r>
              <w:t>Autorização em papel timbrado, assinada pelo responsável do setor onde a pesquisa será conduzida.</w:t>
            </w:r>
          </w:p>
        </w:tc>
        <w:tc>
          <w:tcPr>
            <w:tcW w:w="705" w:type="dxa"/>
            <w:vAlign w:val="center"/>
          </w:tcPr>
          <w:p w14:paraId="7FC31621" w14:textId="77777777" w:rsidR="00157FCD" w:rsidRDefault="00157FCD"/>
        </w:tc>
        <w:tc>
          <w:tcPr>
            <w:tcW w:w="705" w:type="dxa"/>
            <w:vAlign w:val="center"/>
          </w:tcPr>
          <w:p w14:paraId="7A34F283" w14:textId="77777777" w:rsidR="00157FCD" w:rsidRDefault="00157FCD"/>
        </w:tc>
        <w:tc>
          <w:tcPr>
            <w:tcW w:w="795" w:type="dxa"/>
          </w:tcPr>
          <w:p w14:paraId="5C48759D" w14:textId="77777777" w:rsidR="00157FCD" w:rsidRDefault="00157FCD"/>
        </w:tc>
        <w:tc>
          <w:tcPr>
            <w:tcW w:w="2610" w:type="dxa"/>
            <w:vAlign w:val="center"/>
          </w:tcPr>
          <w:p w14:paraId="62D4E2C6" w14:textId="77777777" w:rsidR="00157FCD" w:rsidRDefault="00157FCD"/>
        </w:tc>
      </w:tr>
      <w:tr w:rsidR="00157FCD" w14:paraId="5C4C4B86" w14:textId="77777777">
        <w:trPr>
          <w:trHeight w:val="425"/>
        </w:trPr>
        <w:tc>
          <w:tcPr>
            <w:tcW w:w="2775" w:type="dxa"/>
            <w:vAlign w:val="center"/>
          </w:tcPr>
          <w:p w14:paraId="2B293C70" w14:textId="77777777" w:rsidR="00157FCD" w:rsidRDefault="00000000">
            <w:pPr>
              <w:rPr>
                <w:b/>
              </w:rPr>
            </w:pPr>
            <w:r>
              <w:rPr>
                <w:b/>
              </w:rPr>
              <w:t>Carta de Anuência da instituição coparticipante</w:t>
            </w:r>
          </w:p>
        </w:tc>
        <w:tc>
          <w:tcPr>
            <w:tcW w:w="3045" w:type="dxa"/>
            <w:vAlign w:val="center"/>
          </w:tcPr>
          <w:p w14:paraId="68006768" w14:textId="77777777" w:rsidR="00157FCD" w:rsidRDefault="00000000">
            <w:r>
              <w:t>Documento em papel timbrado e assinado pelo responsável da instituição coparticipante, quando aplicável.</w:t>
            </w:r>
          </w:p>
        </w:tc>
        <w:tc>
          <w:tcPr>
            <w:tcW w:w="705" w:type="dxa"/>
            <w:vAlign w:val="center"/>
          </w:tcPr>
          <w:p w14:paraId="728BEEFF" w14:textId="77777777" w:rsidR="00157FCD" w:rsidRDefault="00157FCD"/>
        </w:tc>
        <w:tc>
          <w:tcPr>
            <w:tcW w:w="705" w:type="dxa"/>
            <w:vAlign w:val="center"/>
          </w:tcPr>
          <w:p w14:paraId="7D5CB441" w14:textId="77777777" w:rsidR="00157FCD" w:rsidRDefault="00157FCD"/>
        </w:tc>
        <w:tc>
          <w:tcPr>
            <w:tcW w:w="795" w:type="dxa"/>
          </w:tcPr>
          <w:p w14:paraId="687C191F" w14:textId="77777777" w:rsidR="00157FCD" w:rsidRDefault="00157FCD">
            <w:pPr>
              <w:jc w:val="center"/>
            </w:pPr>
          </w:p>
        </w:tc>
        <w:tc>
          <w:tcPr>
            <w:tcW w:w="2610" w:type="dxa"/>
            <w:vAlign w:val="center"/>
          </w:tcPr>
          <w:p w14:paraId="7BDCAFAC" w14:textId="77777777" w:rsidR="00157FCD" w:rsidRDefault="00157FCD"/>
        </w:tc>
      </w:tr>
      <w:tr w:rsidR="00157FCD" w14:paraId="1CB95D6D" w14:textId="77777777">
        <w:trPr>
          <w:trHeight w:val="425"/>
        </w:trPr>
        <w:tc>
          <w:tcPr>
            <w:tcW w:w="2775" w:type="dxa"/>
            <w:vAlign w:val="center"/>
          </w:tcPr>
          <w:p w14:paraId="75FA3F33" w14:textId="77777777" w:rsidR="00157FCD" w:rsidRDefault="00000000">
            <w:pPr>
              <w:rPr>
                <w:b/>
              </w:rPr>
            </w:pPr>
            <w:r>
              <w:rPr>
                <w:b/>
              </w:rPr>
              <w:t>Termo de Fiel Depositário</w:t>
            </w:r>
          </w:p>
        </w:tc>
        <w:tc>
          <w:tcPr>
            <w:tcW w:w="3045" w:type="dxa"/>
            <w:vAlign w:val="center"/>
          </w:tcPr>
          <w:p w14:paraId="1C577A78" w14:textId="77777777" w:rsidR="00157FCD" w:rsidRDefault="00000000">
            <w:r>
              <w:t>Necessário caso o projeto envolva pesquisa com prontuários ou bases de dados institucionais. Assinado pelo responsável da instituição.</w:t>
            </w:r>
          </w:p>
        </w:tc>
        <w:tc>
          <w:tcPr>
            <w:tcW w:w="705" w:type="dxa"/>
            <w:vAlign w:val="center"/>
          </w:tcPr>
          <w:p w14:paraId="630219A5" w14:textId="77777777" w:rsidR="00157FCD" w:rsidRDefault="00157FCD"/>
        </w:tc>
        <w:tc>
          <w:tcPr>
            <w:tcW w:w="705" w:type="dxa"/>
            <w:vAlign w:val="center"/>
          </w:tcPr>
          <w:p w14:paraId="629EB6CA" w14:textId="77777777" w:rsidR="00157FCD" w:rsidRDefault="00157FCD"/>
        </w:tc>
        <w:tc>
          <w:tcPr>
            <w:tcW w:w="795" w:type="dxa"/>
          </w:tcPr>
          <w:p w14:paraId="7DD75A24" w14:textId="77777777" w:rsidR="00157FCD" w:rsidRDefault="00157FCD"/>
        </w:tc>
        <w:tc>
          <w:tcPr>
            <w:tcW w:w="2610" w:type="dxa"/>
            <w:vAlign w:val="center"/>
          </w:tcPr>
          <w:p w14:paraId="49AA1375" w14:textId="77777777" w:rsidR="00157FCD" w:rsidRDefault="00157FCD"/>
        </w:tc>
      </w:tr>
      <w:tr w:rsidR="00157FCD" w14:paraId="3B2E6104" w14:textId="77777777">
        <w:trPr>
          <w:trHeight w:val="425"/>
        </w:trPr>
        <w:tc>
          <w:tcPr>
            <w:tcW w:w="2775" w:type="dxa"/>
            <w:vAlign w:val="center"/>
          </w:tcPr>
          <w:p w14:paraId="0E41E3FC" w14:textId="77777777" w:rsidR="00157FCD" w:rsidRDefault="00000000">
            <w:pPr>
              <w:rPr>
                <w:b/>
              </w:rPr>
            </w:pPr>
            <w:r>
              <w:rPr>
                <w:b/>
              </w:rPr>
              <w:t>Termo de Compromisso para Utilização de Dados (TCUD)</w:t>
            </w:r>
          </w:p>
        </w:tc>
        <w:tc>
          <w:tcPr>
            <w:tcW w:w="3045" w:type="dxa"/>
            <w:vAlign w:val="center"/>
          </w:tcPr>
          <w:p w14:paraId="10D3F5AB" w14:textId="77777777" w:rsidR="00157FCD" w:rsidRDefault="00000000">
            <w:r>
              <w:t>Exigido em pesquisas com prontuários e/ou bases de dados institucionais. Assinado pelo pesquisador.</w:t>
            </w:r>
          </w:p>
        </w:tc>
        <w:tc>
          <w:tcPr>
            <w:tcW w:w="705" w:type="dxa"/>
            <w:vAlign w:val="center"/>
          </w:tcPr>
          <w:p w14:paraId="2E8460A9" w14:textId="77777777" w:rsidR="00157FCD" w:rsidRDefault="00157FCD"/>
        </w:tc>
        <w:tc>
          <w:tcPr>
            <w:tcW w:w="705" w:type="dxa"/>
            <w:vAlign w:val="center"/>
          </w:tcPr>
          <w:p w14:paraId="277D0E6F" w14:textId="77777777" w:rsidR="00157FCD" w:rsidRDefault="00157FCD"/>
        </w:tc>
        <w:tc>
          <w:tcPr>
            <w:tcW w:w="795" w:type="dxa"/>
          </w:tcPr>
          <w:p w14:paraId="039F8667" w14:textId="77777777" w:rsidR="00157FCD" w:rsidRDefault="00157FCD"/>
        </w:tc>
        <w:tc>
          <w:tcPr>
            <w:tcW w:w="2610" w:type="dxa"/>
            <w:vAlign w:val="center"/>
          </w:tcPr>
          <w:p w14:paraId="19F3DB3D" w14:textId="77777777" w:rsidR="00157FCD" w:rsidRDefault="00157FCD"/>
        </w:tc>
      </w:tr>
      <w:tr w:rsidR="00157FCD" w14:paraId="3A21AF17" w14:textId="77777777">
        <w:trPr>
          <w:trHeight w:val="425"/>
        </w:trPr>
        <w:tc>
          <w:tcPr>
            <w:tcW w:w="2775" w:type="dxa"/>
            <w:vAlign w:val="center"/>
          </w:tcPr>
          <w:p w14:paraId="7D4CB695" w14:textId="77777777" w:rsidR="00157FCD" w:rsidRDefault="00000000"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Declaração de ciência e concordância de participação em projeto de pesquisa (Lista de Pesquisadores)</w:t>
            </w:r>
          </w:p>
        </w:tc>
        <w:tc>
          <w:tcPr>
            <w:tcW w:w="3045" w:type="dxa"/>
            <w:vAlign w:val="center"/>
          </w:tcPr>
          <w:p w14:paraId="0305740F" w14:textId="77777777" w:rsidR="00157FCD" w:rsidRDefault="00000000">
            <w:r>
              <w:t>Documento contendo a lista de todos os pesquisadores envolvidos, devidamente assinada.</w:t>
            </w:r>
          </w:p>
        </w:tc>
        <w:tc>
          <w:tcPr>
            <w:tcW w:w="705" w:type="dxa"/>
            <w:vAlign w:val="center"/>
          </w:tcPr>
          <w:p w14:paraId="034215BB" w14:textId="77777777" w:rsidR="00157FCD" w:rsidRDefault="00157FCD"/>
        </w:tc>
        <w:tc>
          <w:tcPr>
            <w:tcW w:w="705" w:type="dxa"/>
            <w:vAlign w:val="center"/>
          </w:tcPr>
          <w:p w14:paraId="194855D8" w14:textId="77777777" w:rsidR="00157FCD" w:rsidRDefault="00157FCD"/>
        </w:tc>
        <w:tc>
          <w:tcPr>
            <w:tcW w:w="795" w:type="dxa"/>
          </w:tcPr>
          <w:p w14:paraId="0711FEB5" w14:textId="77777777" w:rsidR="00157FCD" w:rsidRDefault="00157FCD"/>
        </w:tc>
        <w:tc>
          <w:tcPr>
            <w:tcW w:w="2610" w:type="dxa"/>
            <w:vAlign w:val="center"/>
          </w:tcPr>
          <w:p w14:paraId="58651D4B" w14:textId="77777777" w:rsidR="00157FCD" w:rsidRDefault="00157FCD"/>
        </w:tc>
      </w:tr>
      <w:tr w:rsidR="00157FCD" w14:paraId="1070AF6B" w14:textId="77777777">
        <w:trPr>
          <w:trHeight w:val="425"/>
        </w:trPr>
        <w:tc>
          <w:tcPr>
            <w:tcW w:w="2775" w:type="dxa"/>
            <w:vAlign w:val="center"/>
          </w:tcPr>
          <w:p w14:paraId="6E6918C8" w14:textId="24F8D6BD" w:rsidR="00157FCD" w:rsidRDefault="00000000" w:rsidP="005B4775">
            <w:pPr>
              <w:rPr>
                <w:b/>
              </w:rPr>
            </w:pPr>
            <w:r>
              <w:rPr>
                <w:b/>
              </w:rPr>
              <w:t>Folha de Rosto</w:t>
            </w:r>
          </w:p>
        </w:tc>
        <w:tc>
          <w:tcPr>
            <w:tcW w:w="3045" w:type="dxa"/>
            <w:vAlign w:val="center"/>
          </w:tcPr>
          <w:p w14:paraId="50E8AE29" w14:textId="77777777" w:rsidR="00157FCD" w:rsidRDefault="00000000">
            <w:pPr>
              <w:widowControl/>
            </w:pPr>
            <w:r>
              <w:t>Deve ser datada e assinada pelo pesquisador principal, responsável pela instituição. Se houver, pelo patrocinador financeiro quando cabível. O título da pesquisa deve ser idêntico ao do projeto e estar em português.</w:t>
            </w:r>
          </w:p>
        </w:tc>
        <w:tc>
          <w:tcPr>
            <w:tcW w:w="705" w:type="dxa"/>
            <w:vAlign w:val="center"/>
          </w:tcPr>
          <w:p w14:paraId="096E3E54" w14:textId="77777777" w:rsidR="00157FCD" w:rsidRDefault="00157FCD"/>
        </w:tc>
        <w:tc>
          <w:tcPr>
            <w:tcW w:w="705" w:type="dxa"/>
            <w:vAlign w:val="center"/>
          </w:tcPr>
          <w:p w14:paraId="6559D16A" w14:textId="77777777" w:rsidR="00157FCD" w:rsidRDefault="00157FCD"/>
        </w:tc>
        <w:tc>
          <w:tcPr>
            <w:tcW w:w="795" w:type="dxa"/>
          </w:tcPr>
          <w:p w14:paraId="41C3B27D" w14:textId="77777777" w:rsidR="00157FCD" w:rsidRDefault="00157FCD"/>
        </w:tc>
        <w:tc>
          <w:tcPr>
            <w:tcW w:w="2610" w:type="dxa"/>
            <w:vAlign w:val="center"/>
          </w:tcPr>
          <w:p w14:paraId="0BA33D3B" w14:textId="77777777" w:rsidR="00157FCD" w:rsidRDefault="00157FCD"/>
        </w:tc>
      </w:tr>
      <w:tr w:rsidR="00157FCD" w14:paraId="28874F22" w14:textId="77777777">
        <w:trPr>
          <w:trHeight w:val="425"/>
        </w:trPr>
        <w:tc>
          <w:tcPr>
            <w:tcW w:w="2775" w:type="dxa"/>
            <w:vAlign w:val="center"/>
          </w:tcPr>
          <w:p w14:paraId="4E064B13" w14:textId="77777777" w:rsidR="00157FCD" w:rsidRDefault="00000000">
            <w:pPr>
              <w:rPr>
                <w:b/>
              </w:rPr>
            </w:pPr>
            <w:r>
              <w:rPr>
                <w:b/>
              </w:rPr>
              <w:t>Orçamento</w:t>
            </w:r>
          </w:p>
        </w:tc>
        <w:tc>
          <w:tcPr>
            <w:tcW w:w="3045" w:type="dxa"/>
            <w:vAlign w:val="center"/>
          </w:tcPr>
          <w:p w14:paraId="627B0260" w14:textId="77777777" w:rsidR="00157FCD" w:rsidRDefault="00000000">
            <w:r>
              <w:t>Em formato de tabela detalhando as fontes de recursos financeiros. Apresentar em moeda nacional ou, quando em moeda estrangeira, com o valor do câmbio oficial em Real, obtido no período da proposição da pesquisa.</w:t>
            </w:r>
          </w:p>
        </w:tc>
        <w:tc>
          <w:tcPr>
            <w:tcW w:w="705" w:type="dxa"/>
            <w:vAlign w:val="center"/>
          </w:tcPr>
          <w:p w14:paraId="2416FAFD" w14:textId="77777777" w:rsidR="00157FCD" w:rsidRDefault="00157FCD"/>
        </w:tc>
        <w:tc>
          <w:tcPr>
            <w:tcW w:w="705" w:type="dxa"/>
            <w:vAlign w:val="center"/>
          </w:tcPr>
          <w:p w14:paraId="20A774C8" w14:textId="77777777" w:rsidR="00157FCD" w:rsidRDefault="00157FCD"/>
        </w:tc>
        <w:tc>
          <w:tcPr>
            <w:tcW w:w="795" w:type="dxa"/>
          </w:tcPr>
          <w:p w14:paraId="5337F153" w14:textId="77777777" w:rsidR="00157FCD" w:rsidRDefault="00157FCD"/>
        </w:tc>
        <w:tc>
          <w:tcPr>
            <w:tcW w:w="2610" w:type="dxa"/>
            <w:vAlign w:val="center"/>
          </w:tcPr>
          <w:p w14:paraId="2431E0BC" w14:textId="77777777" w:rsidR="00157FCD" w:rsidRDefault="00157FCD"/>
        </w:tc>
      </w:tr>
      <w:tr w:rsidR="00157FCD" w14:paraId="1E43FBE3" w14:textId="77777777">
        <w:trPr>
          <w:trHeight w:val="425"/>
        </w:trPr>
        <w:tc>
          <w:tcPr>
            <w:tcW w:w="2775" w:type="dxa"/>
            <w:vAlign w:val="center"/>
          </w:tcPr>
          <w:p w14:paraId="69F3A616" w14:textId="77777777" w:rsidR="00157FCD" w:rsidRDefault="00000000">
            <w:pPr>
              <w:rPr>
                <w:b/>
              </w:rPr>
            </w:pPr>
            <w:r>
              <w:rPr>
                <w:b/>
              </w:rPr>
              <w:t>Cronograma</w:t>
            </w:r>
          </w:p>
        </w:tc>
        <w:tc>
          <w:tcPr>
            <w:tcW w:w="3045" w:type="dxa"/>
            <w:vAlign w:val="center"/>
          </w:tcPr>
          <w:p w14:paraId="433798EC" w14:textId="77777777" w:rsidR="00157FCD" w:rsidRDefault="00000000">
            <w:r>
              <w:t xml:space="preserve">Em formato de tabela detalhando todas as etapas e prazos do estudo e com a </w:t>
            </w:r>
            <w:r>
              <w:lastRenderedPageBreak/>
              <w:t>declaração de que a coleta de dados começará após aprovação do Comitê.</w:t>
            </w:r>
          </w:p>
        </w:tc>
        <w:tc>
          <w:tcPr>
            <w:tcW w:w="705" w:type="dxa"/>
            <w:vAlign w:val="center"/>
          </w:tcPr>
          <w:p w14:paraId="46F26409" w14:textId="77777777" w:rsidR="00157FCD" w:rsidRDefault="00157FCD"/>
        </w:tc>
        <w:tc>
          <w:tcPr>
            <w:tcW w:w="705" w:type="dxa"/>
            <w:vAlign w:val="center"/>
          </w:tcPr>
          <w:p w14:paraId="5BF47FFD" w14:textId="77777777" w:rsidR="00157FCD" w:rsidRDefault="00157FCD"/>
        </w:tc>
        <w:tc>
          <w:tcPr>
            <w:tcW w:w="795" w:type="dxa"/>
          </w:tcPr>
          <w:p w14:paraId="4DDEFB21" w14:textId="77777777" w:rsidR="00157FCD" w:rsidRDefault="00157FCD"/>
        </w:tc>
        <w:tc>
          <w:tcPr>
            <w:tcW w:w="2610" w:type="dxa"/>
            <w:vAlign w:val="center"/>
          </w:tcPr>
          <w:p w14:paraId="7E55023E" w14:textId="77777777" w:rsidR="00157FCD" w:rsidRDefault="00157FCD"/>
        </w:tc>
      </w:tr>
      <w:tr w:rsidR="00157FCD" w14:paraId="5BD501E4" w14:textId="77777777">
        <w:trPr>
          <w:trHeight w:val="425"/>
        </w:trPr>
        <w:tc>
          <w:tcPr>
            <w:tcW w:w="2775" w:type="dxa"/>
            <w:vMerge w:val="restart"/>
            <w:vAlign w:val="center"/>
          </w:tcPr>
          <w:p w14:paraId="3122F494" w14:textId="77777777" w:rsidR="00157FCD" w:rsidRDefault="00000000">
            <w:pPr>
              <w:rPr>
                <w:b/>
              </w:rPr>
            </w:pPr>
            <w:r>
              <w:rPr>
                <w:b/>
              </w:rPr>
              <w:t>Pesquisa com Biorrepositório e Biobanco</w:t>
            </w:r>
          </w:p>
        </w:tc>
        <w:tc>
          <w:tcPr>
            <w:tcW w:w="3045" w:type="dxa"/>
            <w:vAlign w:val="center"/>
          </w:tcPr>
          <w:p w14:paraId="250DA5B0" w14:textId="77777777" w:rsidR="00157FCD" w:rsidRDefault="00000000">
            <w:r>
              <w:t>Declaração do diretor da instituição responsável pelo armazenamento e descarte do material biológico</w:t>
            </w:r>
          </w:p>
        </w:tc>
        <w:tc>
          <w:tcPr>
            <w:tcW w:w="705" w:type="dxa"/>
            <w:vAlign w:val="center"/>
          </w:tcPr>
          <w:p w14:paraId="179A1533" w14:textId="77777777" w:rsidR="00157FCD" w:rsidRDefault="00157FCD"/>
        </w:tc>
        <w:tc>
          <w:tcPr>
            <w:tcW w:w="705" w:type="dxa"/>
            <w:vAlign w:val="center"/>
          </w:tcPr>
          <w:p w14:paraId="0D2C0B37" w14:textId="77777777" w:rsidR="00157FCD" w:rsidRDefault="00157FCD"/>
        </w:tc>
        <w:tc>
          <w:tcPr>
            <w:tcW w:w="795" w:type="dxa"/>
          </w:tcPr>
          <w:p w14:paraId="6DB6ED9B" w14:textId="77777777" w:rsidR="00157FCD" w:rsidRDefault="00157FCD"/>
        </w:tc>
        <w:tc>
          <w:tcPr>
            <w:tcW w:w="2610" w:type="dxa"/>
            <w:vAlign w:val="center"/>
          </w:tcPr>
          <w:p w14:paraId="1DC64F18" w14:textId="77777777" w:rsidR="00157FCD" w:rsidRDefault="00157FCD"/>
        </w:tc>
      </w:tr>
      <w:tr w:rsidR="00157FCD" w14:paraId="465DDBBD" w14:textId="77777777">
        <w:trPr>
          <w:trHeight w:val="425"/>
        </w:trPr>
        <w:tc>
          <w:tcPr>
            <w:tcW w:w="2775" w:type="dxa"/>
            <w:vMerge/>
            <w:vAlign w:val="center"/>
          </w:tcPr>
          <w:p w14:paraId="15B66E2F" w14:textId="77777777" w:rsidR="00157FCD" w:rsidRDefault="0015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45" w:type="dxa"/>
            <w:vAlign w:val="center"/>
          </w:tcPr>
          <w:p w14:paraId="12ADB933" w14:textId="2AC366AE" w:rsidR="00157FCD" w:rsidRDefault="00000000">
            <w:r>
              <w:t xml:space="preserve">Regulamento </w:t>
            </w:r>
            <w:r w:rsidR="00BE67BA">
              <w:t xml:space="preserve">de constituição de </w:t>
            </w:r>
            <w:r w:rsidR="005914D7">
              <w:t>b</w:t>
            </w:r>
            <w:r>
              <w:t>iorrepositório</w:t>
            </w:r>
          </w:p>
        </w:tc>
        <w:tc>
          <w:tcPr>
            <w:tcW w:w="705" w:type="dxa"/>
            <w:vAlign w:val="center"/>
          </w:tcPr>
          <w:p w14:paraId="2DA68EE1" w14:textId="77777777" w:rsidR="00157FCD" w:rsidRDefault="00157FCD"/>
        </w:tc>
        <w:tc>
          <w:tcPr>
            <w:tcW w:w="705" w:type="dxa"/>
            <w:vAlign w:val="center"/>
          </w:tcPr>
          <w:p w14:paraId="69C40DCD" w14:textId="77777777" w:rsidR="00157FCD" w:rsidRDefault="00157FCD"/>
        </w:tc>
        <w:tc>
          <w:tcPr>
            <w:tcW w:w="795" w:type="dxa"/>
          </w:tcPr>
          <w:p w14:paraId="215256EE" w14:textId="77777777" w:rsidR="00157FCD" w:rsidRDefault="00157FCD"/>
        </w:tc>
        <w:tc>
          <w:tcPr>
            <w:tcW w:w="2610" w:type="dxa"/>
            <w:vAlign w:val="center"/>
          </w:tcPr>
          <w:p w14:paraId="6EDD99B0" w14:textId="77777777" w:rsidR="00157FCD" w:rsidRDefault="00157FCD"/>
        </w:tc>
      </w:tr>
      <w:tr w:rsidR="00157FCD" w14:paraId="0E89686E" w14:textId="77777777">
        <w:trPr>
          <w:trHeight w:val="425"/>
        </w:trPr>
        <w:tc>
          <w:tcPr>
            <w:tcW w:w="2775" w:type="dxa"/>
            <w:vMerge/>
            <w:vAlign w:val="center"/>
          </w:tcPr>
          <w:p w14:paraId="19C3C398" w14:textId="77777777" w:rsidR="00157FCD" w:rsidRDefault="0015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45" w:type="dxa"/>
            <w:vAlign w:val="center"/>
          </w:tcPr>
          <w:p w14:paraId="06336135" w14:textId="77777777" w:rsidR="00157FCD" w:rsidRDefault="00000000">
            <w:r>
              <w:t>Termo de guarda material biológico (documento assinado pelo pesquisador principal)</w:t>
            </w:r>
          </w:p>
        </w:tc>
        <w:tc>
          <w:tcPr>
            <w:tcW w:w="705" w:type="dxa"/>
            <w:vAlign w:val="center"/>
          </w:tcPr>
          <w:p w14:paraId="7C24F090" w14:textId="77777777" w:rsidR="00157FCD" w:rsidRDefault="00157FCD"/>
        </w:tc>
        <w:tc>
          <w:tcPr>
            <w:tcW w:w="705" w:type="dxa"/>
            <w:vAlign w:val="center"/>
          </w:tcPr>
          <w:p w14:paraId="302DBB00" w14:textId="77777777" w:rsidR="00157FCD" w:rsidRDefault="00157FCD"/>
        </w:tc>
        <w:tc>
          <w:tcPr>
            <w:tcW w:w="795" w:type="dxa"/>
          </w:tcPr>
          <w:p w14:paraId="656BBE0C" w14:textId="77777777" w:rsidR="00157FCD" w:rsidRDefault="00157FCD"/>
        </w:tc>
        <w:tc>
          <w:tcPr>
            <w:tcW w:w="2610" w:type="dxa"/>
            <w:vAlign w:val="center"/>
          </w:tcPr>
          <w:p w14:paraId="7166C466" w14:textId="77777777" w:rsidR="00157FCD" w:rsidRDefault="00157FCD"/>
        </w:tc>
      </w:tr>
      <w:tr w:rsidR="00157FCD" w14:paraId="23EDC95B" w14:textId="77777777">
        <w:trPr>
          <w:trHeight w:val="425"/>
        </w:trPr>
        <w:tc>
          <w:tcPr>
            <w:tcW w:w="2775" w:type="dxa"/>
            <w:vAlign w:val="center"/>
          </w:tcPr>
          <w:p w14:paraId="487802AD" w14:textId="77777777" w:rsidR="00157FCD" w:rsidRDefault="00000000">
            <w:pPr>
              <w:rPr>
                <w:b/>
              </w:rPr>
            </w:pPr>
            <w:r>
              <w:rPr>
                <w:b/>
              </w:rPr>
              <w:t>Carta de Resposta às Pendências</w:t>
            </w:r>
          </w:p>
        </w:tc>
        <w:tc>
          <w:tcPr>
            <w:tcW w:w="3045" w:type="dxa"/>
            <w:vAlign w:val="center"/>
          </w:tcPr>
          <w:p w14:paraId="3F0B81F6" w14:textId="77777777" w:rsidR="00157FCD" w:rsidRDefault="00000000">
            <w:r>
              <w:t>Em caso de pendências, uma carta listando as correções realizadas deve ser submetida.</w:t>
            </w:r>
          </w:p>
        </w:tc>
        <w:tc>
          <w:tcPr>
            <w:tcW w:w="705" w:type="dxa"/>
            <w:vAlign w:val="center"/>
          </w:tcPr>
          <w:p w14:paraId="37858F69" w14:textId="77777777" w:rsidR="00157FCD" w:rsidRDefault="00157FCD"/>
        </w:tc>
        <w:tc>
          <w:tcPr>
            <w:tcW w:w="705" w:type="dxa"/>
            <w:vAlign w:val="center"/>
          </w:tcPr>
          <w:p w14:paraId="19DB8F35" w14:textId="77777777" w:rsidR="00157FCD" w:rsidRDefault="00157FCD"/>
        </w:tc>
        <w:tc>
          <w:tcPr>
            <w:tcW w:w="795" w:type="dxa"/>
          </w:tcPr>
          <w:p w14:paraId="1711927D" w14:textId="77777777" w:rsidR="00157FCD" w:rsidRDefault="00157FCD"/>
        </w:tc>
        <w:tc>
          <w:tcPr>
            <w:tcW w:w="2610" w:type="dxa"/>
            <w:vAlign w:val="center"/>
          </w:tcPr>
          <w:p w14:paraId="182D7BA9" w14:textId="77777777" w:rsidR="00157FCD" w:rsidRDefault="00157FCD"/>
        </w:tc>
      </w:tr>
    </w:tbl>
    <w:p w14:paraId="74525C0E" w14:textId="77777777" w:rsidR="00157FCD" w:rsidRDefault="00000000">
      <w:r>
        <w:t>Legenda: N/A = não se aplica</w:t>
      </w:r>
    </w:p>
    <w:p w14:paraId="16A2878A" w14:textId="77777777" w:rsidR="00157FCD" w:rsidRDefault="00157FC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b/>
          <w:color w:val="000000"/>
        </w:rPr>
      </w:pPr>
    </w:p>
    <w:p w14:paraId="743675BF" w14:textId="77777777" w:rsidR="00157FC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color w:val="000000"/>
        </w:rPr>
      </w:pPr>
      <w:r>
        <w:rPr>
          <w:b/>
          <w:color w:val="000000"/>
        </w:rPr>
        <w:t>Observações Gerais:</w:t>
      </w:r>
      <w:r>
        <w:rPr>
          <w:color w:val="000000"/>
        </w:rPr>
        <w:t xml:space="preserve"> </w:t>
      </w:r>
    </w:p>
    <w:p w14:paraId="68501E90" w14:textId="77777777" w:rsidR="00157FCD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25"/>
        <w:jc w:val="both"/>
        <w:rPr>
          <w:color w:val="000000"/>
        </w:rPr>
      </w:pPr>
      <w:r>
        <w:t>Antes do envio da submissão do projeto, o CEP/HEMOCE fica à disposição para esclarecimento de qualquer dúvida.</w:t>
      </w:r>
    </w:p>
    <w:p w14:paraId="64B17604" w14:textId="77777777" w:rsidR="00157FCD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25"/>
        <w:jc w:val="both"/>
        <w:rPr>
          <w:color w:val="000000"/>
        </w:rPr>
      </w:pPr>
      <w:r>
        <w:rPr>
          <w:color w:val="000000"/>
        </w:rPr>
        <w:t>Todos os documentos devem ser assinados e anexados à Plataforma Brasil para avaliação pelo CEP/HEMOCE.</w:t>
      </w:r>
    </w:p>
    <w:p w14:paraId="07097363" w14:textId="77777777" w:rsidR="00157FCD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25"/>
        <w:jc w:val="both"/>
        <w:rPr>
          <w:color w:val="000000"/>
        </w:rPr>
      </w:pPr>
      <w:r>
        <w:rPr>
          <w:color w:val="000000"/>
        </w:rPr>
        <w:t xml:space="preserve">Documentos assinados devem ser digitalizados e enviados em formato </w:t>
      </w:r>
      <w:r>
        <w:rPr>
          <w:b/>
          <w:color w:val="000000"/>
        </w:rPr>
        <w:t>PDF</w:t>
      </w:r>
      <w:r>
        <w:rPr>
          <w:color w:val="000000"/>
        </w:rPr>
        <w:t xml:space="preserve"> para a plataforma.</w:t>
      </w:r>
    </w:p>
    <w:p w14:paraId="109C6114" w14:textId="77777777" w:rsidR="00157FCD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25"/>
        <w:jc w:val="both"/>
        <w:rPr>
          <w:color w:val="000000"/>
        </w:rPr>
      </w:pPr>
      <w:r>
        <w:rPr>
          <w:color w:val="000000"/>
        </w:rPr>
        <w:t xml:space="preserve">O Projeto de Pesquisa, Relato de Caso e a Carta de </w:t>
      </w:r>
      <w:r>
        <w:t>encaminhamento</w:t>
      </w:r>
      <w:r>
        <w:rPr>
          <w:color w:val="000000"/>
        </w:rPr>
        <w:t xml:space="preserve"> ao Comitê devem ser no formato Word ou editor de texto compatível.</w:t>
      </w:r>
    </w:p>
    <w:p w14:paraId="5A44F403" w14:textId="77777777" w:rsidR="00157FCD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25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Os documentos necessários para a submissão ao CEP/HEMOCE têm como base as diretrizes estabelecidas pelo Ministério da Saúde, por meio da Norma Operacional nº 001/2013 do Conselho Nacional de Saúde, além dos requisitos internos específicos do próprio CEP/HEMOCE, visando garantir maior clareza e conformidade no processo.</w:t>
      </w:r>
    </w:p>
    <w:p w14:paraId="2251F653" w14:textId="77777777" w:rsidR="00157FCD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25"/>
        <w:jc w:val="both"/>
        <w:rPr>
          <w:color w:val="000000"/>
        </w:rPr>
      </w:pPr>
      <w:r>
        <w:rPr>
          <w:color w:val="000000"/>
        </w:rPr>
        <w:t xml:space="preserve">Segue link do site CEP/HEMOCE para maiores informações sobre documentos e submissão de projeto:  </w:t>
      </w:r>
      <w:hyperlink r:id="rId8">
        <w:r>
          <w:rPr>
            <w:color w:val="0000FF"/>
            <w:u w:val="single"/>
          </w:rPr>
          <w:t>https://www.hemoce.ce.gov.br/institucional/ensino-e-pesquisa/cep-hemoce/</w:t>
        </w:r>
      </w:hyperlink>
    </w:p>
    <w:p w14:paraId="3D63A2D2" w14:textId="77777777" w:rsidR="00157FCD" w:rsidRDefault="00157FCD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26A35DF" w14:textId="77777777" w:rsidR="00157FC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Contato para Suporte:</w:t>
      </w:r>
    </w:p>
    <w:p w14:paraId="2FA16ED9" w14:textId="77777777" w:rsidR="00157FCD" w:rsidRDefault="00157FCD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F265592" w14:textId="77777777" w:rsidR="00157FCD" w:rsidRDefault="00000000">
      <w:pPr>
        <w:widowControl/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Comitê de Ética em Pesquisa (CEP/HEMOCE)</w:t>
      </w:r>
      <w:r>
        <w:rPr>
          <w:color w:val="000000"/>
        </w:rPr>
        <w:br/>
        <w:t>E-mail: cep@hemoce.ce.gov.br</w:t>
      </w:r>
      <w:r>
        <w:rPr>
          <w:color w:val="000000"/>
        </w:rPr>
        <w:br/>
        <w:t>Telefone: (85) 3208-0874</w:t>
      </w:r>
    </w:p>
    <w:sectPr w:rsidR="00157F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2" w:right="1134" w:bottom="1162" w:left="1389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4F44B" w14:textId="77777777" w:rsidR="00DB21F1" w:rsidRDefault="00DB21F1">
      <w:r>
        <w:separator/>
      </w:r>
    </w:p>
  </w:endnote>
  <w:endnote w:type="continuationSeparator" w:id="0">
    <w:p w14:paraId="54D9CF93" w14:textId="77777777" w:rsidR="00DB21F1" w:rsidRDefault="00DB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1E04" w14:textId="77777777" w:rsidR="00157FCD" w:rsidRDefault="00157FC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B7D6" w14:textId="77777777" w:rsidR="00157FCD" w:rsidRDefault="00000000">
    <w:pPr>
      <w:tabs>
        <w:tab w:val="center" w:pos="4252"/>
        <w:tab w:val="right" w:pos="8504"/>
      </w:tabs>
      <w:ind w:left="-1276"/>
      <w:jc w:val="center"/>
      <w:rPr>
        <w:color w:val="000000"/>
      </w:rPr>
    </w:pPr>
    <w:r>
      <w:rPr>
        <w:noProof/>
      </w:rPr>
      <w:drawing>
        <wp:inline distT="0" distB="0" distL="0" distR="0" wp14:anchorId="042859D0" wp14:editId="1B0A28CD">
          <wp:extent cx="7561580" cy="1280160"/>
          <wp:effectExtent l="0" t="0" r="0" b="0"/>
          <wp:docPr id="11" name="image1.png" descr="rodapé-papel-timbrado-2023 1_Pranchet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odapé-papel-timbrado-2023 1_Prancheta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580" cy="1280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33A9" w14:textId="77777777" w:rsidR="00157FCD" w:rsidRDefault="00000000">
    <w:pPr>
      <w:tabs>
        <w:tab w:val="center" w:pos="4252"/>
        <w:tab w:val="right" w:pos="8504"/>
      </w:tabs>
      <w:ind w:left="-1276"/>
      <w:jc w:val="center"/>
      <w:rPr>
        <w:color w:val="000000"/>
      </w:rPr>
    </w:pPr>
    <w:r>
      <w:rPr>
        <w:noProof/>
      </w:rPr>
      <w:drawing>
        <wp:inline distT="0" distB="0" distL="0" distR="0" wp14:anchorId="6FCC08B3" wp14:editId="0176BF21">
          <wp:extent cx="7561580" cy="1280160"/>
          <wp:effectExtent l="0" t="0" r="0" b="0"/>
          <wp:docPr id="12" name="image1.png" descr="rodapé-papel-timbrado-2023 1_Pranchet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odapé-papel-timbrado-2023 1_Prancheta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580" cy="1280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0AFD7" w14:textId="77777777" w:rsidR="00DB21F1" w:rsidRDefault="00DB21F1">
      <w:r>
        <w:separator/>
      </w:r>
    </w:p>
  </w:footnote>
  <w:footnote w:type="continuationSeparator" w:id="0">
    <w:p w14:paraId="776F36A1" w14:textId="77777777" w:rsidR="00DB21F1" w:rsidRDefault="00DB2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7575" w14:textId="77777777" w:rsidR="00157FCD" w:rsidRDefault="00157FC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577A" w14:textId="77777777" w:rsidR="00157FCD" w:rsidRDefault="00000000">
    <w:pPr>
      <w:tabs>
        <w:tab w:val="left" w:pos="-1135"/>
        <w:tab w:val="center" w:pos="3968"/>
        <w:tab w:val="center" w:pos="4252"/>
        <w:tab w:val="center" w:pos="4621"/>
        <w:tab w:val="left" w:pos="6345"/>
        <w:tab w:val="right" w:pos="8220"/>
        <w:tab w:val="right" w:pos="8504"/>
      </w:tabs>
      <w:ind w:left="-709" w:right="-569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FFB669" wp14:editId="7E05A60B">
          <wp:simplePos x="0" y="0"/>
          <wp:positionH relativeFrom="column">
            <wp:posOffset>3166110</wp:posOffset>
          </wp:positionH>
          <wp:positionV relativeFrom="paragraph">
            <wp:posOffset>-32382</wp:posOffset>
          </wp:positionV>
          <wp:extent cx="1657350" cy="685800"/>
          <wp:effectExtent l="0" t="0" r="0" b="0"/>
          <wp:wrapSquare wrapText="bothSides" distT="0" distB="0" distL="114300" distR="114300"/>
          <wp:docPr id="9" name="image2.png" descr="cabeçalho-40anos-2023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beçalho-40anos-2023-01"/>
                  <pic:cNvPicPr preferRelativeResize="0"/>
                </pic:nvPicPr>
                <pic:blipFill>
                  <a:blip r:embed="rId1"/>
                  <a:srcRect l="62592" t="14284" r="11817"/>
                  <a:stretch>
                    <a:fillRect/>
                  </a:stretch>
                </pic:blipFill>
                <pic:spPr>
                  <a:xfrm>
                    <a:off x="0" y="0"/>
                    <a:ext cx="16573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BFF446" wp14:editId="140AFA13">
          <wp:simplePos x="0" y="0"/>
          <wp:positionH relativeFrom="column">
            <wp:posOffset>861060</wp:posOffset>
          </wp:positionH>
          <wp:positionV relativeFrom="paragraph">
            <wp:posOffset>-118743</wp:posOffset>
          </wp:positionV>
          <wp:extent cx="1885950" cy="752475"/>
          <wp:effectExtent l="0" t="0" r="0" b="0"/>
          <wp:wrapSquare wrapText="bothSides" distT="0" distB="0" distL="114300" distR="114300"/>
          <wp:docPr id="10" name="image2.png" descr="cabeçalho-40anos-2023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beçalho-40anos-2023-01"/>
                  <pic:cNvPicPr preferRelativeResize="0"/>
                </pic:nvPicPr>
                <pic:blipFill>
                  <a:blip r:embed="rId1"/>
                  <a:srcRect l="35470" t="12221" r="37525"/>
                  <a:stretch>
                    <a:fillRect/>
                  </a:stretch>
                </pic:blipFill>
                <pic:spPr>
                  <a:xfrm>
                    <a:off x="0" y="0"/>
                    <a:ext cx="188595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52D6" w14:textId="77777777" w:rsidR="00157FCD" w:rsidRDefault="00157FCD">
    <w:pPr>
      <w:tabs>
        <w:tab w:val="left" w:pos="-1135"/>
        <w:tab w:val="center" w:pos="3968"/>
        <w:tab w:val="center" w:pos="4252"/>
        <w:tab w:val="right" w:pos="8220"/>
        <w:tab w:val="right" w:pos="8504"/>
      </w:tabs>
      <w:ind w:left="-709" w:right="-569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C7FA7"/>
    <w:multiLevelType w:val="multilevel"/>
    <w:tmpl w:val="0D2A3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166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CD"/>
    <w:rsid w:val="000F227C"/>
    <w:rsid w:val="00157FCD"/>
    <w:rsid w:val="004C5A41"/>
    <w:rsid w:val="005914D7"/>
    <w:rsid w:val="005B4775"/>
    <w:rsid w:val="007F5128"/>
    <w:rsid w:val="00BE67BA"/>
    <w:rsid w:val="00D93EB6"/>
    <w:rsid w:val="00DB21F1"/>
    <w:rsid w:val="00E1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7F62"/>
  <w15:docId w15:val="{60FA6D86-7242-4C56-ACE2-B9F7A8D0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widowControl/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04C46"/>
    <w:rPr>
      <w:b/>
      <w:bCs/>
    </w:rPr>
  </w:style>
  <w:style w:type="paragraph" w:styleId="Corpodetexto">
    <w:name w:val="Body Text"/>
    <w:basedOn w:val="Normal"/>
    <w:qFormat/>
    <w:pPr>
      <w:spacing w:after="140" w:line="276" w:lineRule="auto"/>
    </w:pPr>
  </w:style>
  <w:style w:type="paragraph" w:styleId="Lista">
    <w:name w:val="List"/>
    <w:basedOn w:val="Corpodetexto"/>
    <w:qFormat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pPr>
      <w:widowControl/>
      <w:spacing w:before="280" w:after="28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1"/>
    <w:qFormat/>
  </w:style>
  <w:style w:type="paragraph" w:customStyle="1" w:styleId="CabealhoeRodap1">
    <w:name w:val="Cabeçalho e Rodapé1"/>
    <w:basedOn w:val="Normal"/>
    <w:qFormat/>
  </w:style>
  <w:style w:type="paragraph" w:styleId="Rodap">
    <w:name w:val="footer"/>
    <w:basedOn w:val="CabealhoeRodap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widowControl/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05E9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5E9B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moce.ce.gov.br/institucional/ensino-e-pesquisa/cep-hemoc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3BWmJIxS+NrKYGU2GxPY725FEQ==">CgMxLjAyCGguZ2pkZ3hzMgloLjMwajB6bGw4AHIhMUtKRThpT05ZeUdSSWM2cWIzYlR2OUF1N0Z0dUp1WXRT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902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Teixeira da Silva</dc:creator>
  <cp:lastModifiedBy>CEP HEMOCE</cp:lastModifiedBy>
  <cp:revision>10</cp:revision>
  <dcterms:created xsi:type="dcterms:W3CDTF">2024-10-15T10:51:00Z</dcterms:created>
  <dcterms:modified xsi:type="dcterms:W3CDTF">2025-03-18T18:51:00Z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DF75EDFDD09C4808A7532AAE8CEA1FFE_13</vt:lpwstr>
  </property>
  <property fmtid="{D5CDD505-2E9C-101B-9397-08002B2CF9AE}" pid="3" name="KSOProductBuildVer">
    <vt:lpwstr>1046-12.2.0.18283</vt:lpwstr>
  </property>
</Properties>
</file>